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8" w:rsidRDefault="00F74DCB" w:rsidP="00E42EF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 xml:space="preserve">Додаток до протоколу установчих зборів Об’єднання співвласників багатоквартирного будинку </w:t>
      </w:r>
      <w:r w:rsidR="00D62B0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«_____________</w:t>
      </w:r>
      <w:r w:rsidR="00BE6CB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___</w:t>
      </w:r>
      <w:r w:rsidR="00D62B0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», проведених «___»_________</w:t>
      </w:r>
      <w:r w:rsidR="00BE6CB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__</w:t>
      </w:r>
      <w:r w:rsidR="00D62B0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202_</w:t>
      </w:r>
      <w:r w:rsidR="00BE6CB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 xml:space="preserve"> </w:t>
      </w:r>
      <w:r w:rsidR="00D62B0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 xml:space="preserve">року, </w:t>
      </w:r>
    </w:p>
    <w:p w:rsidR="00F74DCB" w:rsidRPr="00F74DCB" w:rsidRDefault="00D62B08" w:rsidP="00E42EF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>за місцезнаходженням</w:t>
      </w:r>
      <w:r w:rsidR="00BE6CB8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 xml:space="preserve">: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eastAsia="zh-CN"/>
        </w:rPr>
        <w:t xml:space="preserve"> м.Рівне, вул.___________, буд.____.</w:t>
      </w:r>
    </w:p>
    <w:p w:rsidR="00E42EF1" w:rsidRPr="00130E50" w:rsidRDefault="00E42EF1" w:rsidP="00E42EF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0E5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Листок письмового опитування співвласника</w:t>
      </w:r>
    </w:p>
    <w:p w:rsidR="00E42EF1" w:rsidRPr="00130E50" w:rsidRDefault="00E42EF1" w:rsidP="00E42EF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E42EF1" w:rsidRPr="00130E50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Дата опитування: 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“___</w:t>
      </w:r>
      <w:r w:rsidRPr="00130E50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 xml:space="preserve">” 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___________20__</w:t>
      </w: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року.</w:t>
      </w:r>
    </w:p>
    <w:p w:rsidR="00E42EF1" w:rsidRPr="00130E50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Номер квартири або нежитлового приміщення: 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___</w:t>
      </w:r>
    </w:p>
    <w:p w:rsidR="00E42EF1" w:rsidRPr="00130E50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Загальна площа квартири або нежитлового приміщення: 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___</w:t>
      </w:r>
      <w:r w:rsidRPr="00130E50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 xml:space="preserve"> </w:t>
      </w:r>
      <w:proofErr w:type="spellStart"/>
      <w:r w:rsidRPr="00130E50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м.кв</w:t>
      </w:r>
      <w:proofErr w:type="spellEnd"/>
      <w:r w:rsidRPr="00130E50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.</w:t>
      </w:r>
    </w:p>
    <w:p w:rsidR="00E42EF1" w:rsidRPr="00130E50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Прізвище, ім’я, по батькові співвласника:</w:t>
      </w: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ab/>
        <w:t xml:space="preserve"> 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______________________________________</w:t>
      </w:r>
    </w:p>
    <w:p w:rsidR="00F920B4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Документ, що підтверджує право власності на квартиру або нежитлове приміщення: </w:t>
      </w:r>
    </w:p>
    <w:p w:rsidR="00E42EF1" w:rsidRPr="00F920B4" w:rsidRDefault="00F920B4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(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Назва документа</w:t>
      </w:r>
      <w:r w:rsidR="00E42EF1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, що засвідчує право власності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, наприклад: свідоцтво про право власності, договір купівлі-продажу, договір дарування, договір міни, свідоцтво про право на спадщину, рішення суду, інший правовстановлюючий документ</w:t>
      </w:r>
      <w:r w:rsidR="00BD58C4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, який засвідчує право власності на житлове</w:t>
      </w:r>
      <w:r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 xml:space="preserve"> </w:t>
      </w:r>
      <w:r w:rsidR="00BD58C4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чи нежитлове приміщення (або на їх частину)</w:t>
      </w:r>
      <w:r w:rsidR="00E42EF1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 xml:space="preserve"> </w:t>
      </w:r>
      <w:r w:rsidR="00BD58C4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в багатоквартирному будинку</w:t>
      </w:r>
      <w:r w:rsidR="00E42EF1">
        <w:rPr>
          <w:rFonts w:ascii="Times New Roman" w:eastAsia="Arial Unicode MS" w:hAnsi="Times New Roman" w:cs="Times New Roman"/>
          <w:i/>
          <w:iCs/>
          <w:color w:val="0000CC"/>
          <w:sz w:val="24"/>
          <w:szCs w:val="24"/>
          <w:lang w:eastAsia="zh-CN" w:bidi="hi-IN"/>
        </w:rPr>
        <w:t>)</w:t>
      </w:r>
      <w:bookmarkStart w:id="0" w:name="_GoBack"/>
      <w:bookmarkEnd w:id="0"/>
    </w:p>
    <w:p w:rsidR="00E42EF1" w:rsidRPr="001F67F8" w:rsidRDefault="00E42EF1" w:rsidP="00E42EF1">
      <w:pPr>
        <w:widowControl w:val="0"/>
        <w:suppressLineNumbers/>
        <w:suppressAutoHyphens/>
        <w:spacing w:after="57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130E5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Прізвище, ім’я, по батькові представника та документ, що надає повноваження на голо</w:t>
      </w: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сування від імені співвласника:______________________________________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70"/>
        <w:gridCol w:w="1815"/>
        <w:gridCol w:w="1815"/>
      </w:tblGrid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Питання порядку денного,</w:t>
            </w:r>
          </w:p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пропозиція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9D00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Результат голосування ("за"/ "проти")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Підпис співвласника (представника)</w:t>
            </w:r>
          </w:p>
        </w:tc>
      </w:tr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2. Створення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________________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”.</w:t>
            </w:r>
          </w:p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u w:val="single"/>
                <w:lang w:eastAsia="zh-CN" w:bidi="hi-IN"/>
              </w:rPr>
              <w:t>Пропозиція: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 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Створити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ЗА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  <w:t>(підпис Степаненко С.С.)</w:t>
            </w:r>
          </w:p>
        </w:tc>
      </w:tr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3. Затвердження статуту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__________________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”.</w:t>
            </w:r>
          </w:p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u w:val="single"/>
                <w:lang w:eastAsia="zh-CN" w:bidi="hi-IN"/>
              </w:rPr>
              <w:t>Пропозиція: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 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Затвердити статут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” у редакції, запропонованій ініціативною групою зі скликання установчих зборів.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ЗА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  <w:t>(підпис Степаненко С.С.)</w:t>
            </w:r>
          </w:p>
        </w:tc>
      </w:tr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4. Вибори правління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___________________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”.</w:t>
            </w:r>
          </w:p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u w:val="single"/>
                <w:lang w:eastAsia="zh-CN" w:bidi="hi-IN"/>
              </w:rPr>
              <w:t>Пропозиція: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 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Обрати правління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 xml:space="preserve">” у складі: </w:t>
            </w:r>
            <w:r w:rsidRPr="00130E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Петренка Петра Петровича, Іваненко Олени Олексіївни, Шмідта Отто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ЗА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  <w:t>(підпис Степаненко С.С.)</w:t>
            </w:r>
          </w:p>
        </w:tc>
      </w:tr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5. Вибори ревізійної комісії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________________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”.</w:t>
            </w:r>
          </w:p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u w:val="single"/>
                <w:lang w:eastAsia="zh-CN" w:bidi="hi-IN"/>
              </w:rPr>
              <w:t>Пропозиція: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 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Обрати ревізійну комісію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 xml:space="preserve">” у складі: </w:t>
            </w:r>
            <w:r w:rsidRPr="00130E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Ковальчука Костянтина Костянтиновича, Степаненко Степаниди Степанівни, Василенка Василя Васильовича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ЗА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  <w:t>(підпис Степаненко С.С.)</w:t>
            </w:r>
          </w:p>
        </w:tc>
      </w:tr>
      <w:tr w:rsidR="00E42EF1" w:rsidRPr="00130E50" w:rsidTr="00217C6C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6. Надання повноважень представнику Зборів щодо </w:t>
            </w:r>
            <w:r>
              <w:rPr>
                <w:rFonts w:ascii="Times New Roman" w:eastAsia="Calibri" w:hAnsi="Times New Roman" w:cs="Times New Roman"/>
                <w:lang w:eastAsia="zh-CN" w:bidi="hi-IN"/>
              </w:rPr>
              <w:t xml:space="preserve">підписання статуту та 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державної реєстрації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_________________________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>”.</w:t>
            </w:r>
          </w:p>
          <w:p w:rsidR="00E42EF1" w:rsidRPr="00130E50" w:rsidRDefault="00E42EF1" w:rsidP="00217C6C">
            <w:pPr>
              <w:spacing w:after="57" w:line="240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u w:val="single"/>
                <w:lang w:eastAsia="zh-CN" w:bidi="hi-IN"/>
              </w:rPr>
              <w:t>Пропозиція:</w:t>
            </w:r>
            <w:r w:rsidRPr="00130E50">
              <w:rPr>
                <w:rFonts w:ascii="Times New Roman" w:eastAsia="Calibri" w:hAnsi="Times New Roman" w:cs="Times New Roman"/>
                <w:lang w:eastAsia="zh-CN" w:bidi="hi-IN"/>
              </w:rPr>
              <w:t xml:space="preserve"> 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 xml:space="preserve">Уповноважити </w:t>
            </w:r>
            <w:r w:rsidRPr="00130E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Петренка Петра Петровича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 xml:space="preserve"> підписати затверджений Зборами статут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”, а також 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CC"/>
                <w:lang w:eastAsia="zh-CN" w:bidi="hi-IN"/>
              </w:rPr>
              <w:t>_______________</w:t>
            </w:r>
            <w:r w:rsidRPr="00130E50">
              <w:rPr>
                <w:rFonts w:ascii="Times New Roman" w:eastAsia="Calibri" w:hAnsi="Times New Roman" w:cs="Times New Roman"/>
                <w:b/>
                <w:bCs/>
                <w:lang w:eastAsia="zh-CN" w:bidi="hi-IN"/>
              </w:rPr>
              <w:t>”, та подати ці документи для державної реєстрації Об'єднання.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lang w:eastAsia="zh-CN" w:bidi="hi-IN"/>
              </w:rPr>
              <w:t>ЗА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F1" w:rsidRPr="00130E50" w:rsidRDefault="00E42EF1" w:rsidP="00217C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</w:pPr>
            <w:r w:rsidRPr="00130E50">
              <w:rPr>
                <w:rFonts w:ascii="Times New Roman" w:eastAsia="Calibri" w:hAnsi="Times New Roman" w:cs="Times New Roman"/>
                <w:i/>
                <w:iCs/>
                <w:color w:val="0000CC"/>
                <w:sz w:val="20"/>
                <w:szCs w:val="20"/>
                <w:lang w:eastAsia="zh-CN" w:bidi="hi-IN"/>
              </w:rPr>
              <w:t>(підпис Степаненко С.С.)</w:t>
            </w:r>
          </w:p>
        </w:tc>
      </w:tr>
    </w:tbl>
    <w:p w:rsidR="00E762AC" w:rsidRDefault="00E762AC"/>
    <w:p w:rsidR="00C56B07" w:rsidRPr="00C56B07" w:rsidRDefault="00C56B07" w:rsidP="00C56B07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Підпис, прізвище, ініціали особи, що проводила опитування _____________(</w:t>
      </w:r>
      <w:r w:rsidRPr="00C56B07">
        <w:rPr>
          <w:rFonts w:ascii="Times New Roman" w:hAnsi="Times New Roman" w:cs="Times New Roman"/>
          <w:b/>
          <w:i/>
        </w:rPr>
        <w:t>Петренко П.П.</w:t>
      </w:r>
      <w:r>
        <w:rPr>
          <w:rFonts w:ascii="Times New Roman" w:hAnsi="Times New Roman" w:cs="Times New Roman"/>
          <w:b/>
          <w:i/>
        </w:rPr>
        <w:t>)</w:t>
      </w:r>
    </w:p>
    <w:sectPr w:rsidR="00C56B07" w:rsidRPr="00C56B07" w:rsidSect="00357B23">
      <w:footerReference w:type="default" r:id="rId7"/>
      <w:pgSz w:w="11906" w:h="16838"/>
      <w:pgMar w:top="709" w:right="850" w:bottom="85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89" w:rsidRDefault="001D6289" w:rsidP="00357B23">
      <w:pPr>
        <w:spacing w:after="0" w:line="240" w:lineRule="auto"/>
      </w:pPr>
      <w:r>
        <w:separator/>
      </w:r>
    </w:p>
  </w:endnote>
  <w:endnote w:type="continuationSeparator" w:id="0">
    <w:p w:rsidR="001D6289" w:rsidRDefault="001D6289" w:rsidP="003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9321"/>
      <w:docPartObj>
        <w:docPartGallery w:val="Page Numbers (Bottom of Page)"/>
        <w:docPartUnique/>
      </w:docPartObj>
    </w:sdtPr>
    <w:sdtEndPr/>
    <w:sdtContent>
      <w:p w:rsidR="00F568D2" w:rsidRDefault="00F568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43" w:rsidRPr="009D0043">
          <w:rPr>
            <w:noProof/>
            <w:lang w:val="ru-RU"/>
          </w:rPr>
          <w:t>1</w:t>
        </w:r>
        <w:r>
          <w:fldChar w:fldCharType="end"/>
        </w:r>
      </w:p>
    </w:sdtContent>
  </w:sdt>
  <w:p w:rsidR="00357B23" w:rsidRDefault="00357B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89" w:rsidRDefault="001D6289" w:rsidP="00357B23">
      <w:pPr>
        <w:spacing w:after="0" w:line="240" w:lineRule="auto"/>
      </w:pPr>
      <w:r>
        <w:separator/>
      </w:r>
    </w:p>
  </w:footnote>
  <w:footnote w:type="continuationSeparator" w:id="0">
    <w:p w:rsidR="001D6289" w:rsidRDefault="001D6289" w:rsidP="0035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1"/>
    <w:rsid w:val="00074545"/>
    <w:rsid w:val="001D6289"/>
    <w:rsid w:val="00357B23"/>
    <w:rsid w:val="009D0043"/>
    <w:rsid w:val="00A10DF3"/>
    <w:rsid w:val="00BD58C4"/>
    <w:rsid w:val="00BE6CB8"/>
    <w:rsid w:val="00C56B07"/>
    <w:rsid w:val="00D62B08"/>
    <w:rsid w:val="00DB4C0B"/>
    <w:rsid w:val="00E42EF1"/>
    <w:rsid w:val="00E762AC"/>
    <w:rsid w:val="00EA485D"/>
    <w:rsid w:val="00F568D2"/>
    <w:rsid w:val="00F74DCB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7B23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357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7B23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68D2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7B23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357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7B23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68D2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2023-11-28T08:04:00Z</dcterms:created>
  <dcterms:modified xsi:type="dcterms:W3CDTF">2023-11-28T08:04:00Z</dcterms:modified>
</cp:coreProperties>
</file>